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附件：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中 国 注 册 会 计 师 协 会</w:t>
      </w: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资深会员申请表</w:t>
      </w: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申请人姓名：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所在单位名称：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职务：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4"/>
        </w:rPr>
        <w:t xml:space="preserve">             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申请时间：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  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  <w:bookmarkStart w:id="0" w:name="_GoBack"/>
      <w:bookmarkEnd w:id="0"/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中国注册会计师协会制发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填表说明：</w:t>
      </w:r>
    </w:p>
    <w:p>
      <w:pPr>
        <w:tabs>
          <w:tab w:val="left" w:pos="5400"/>
        </w:tabs>
        <w:ind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1.学历：按所受教育的最高学历，从博士研究生、硕士研究生、大学本科、大学专科、其他等择其一填写。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2.学位: 选择博士、硕士、学士或其他填写。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4.职称：按本人现有的职称填写，如高级会计师、经济师等。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5.会员类别：按本人实际情况填写，如执业会员或非执业会员。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6.社会职务：填写本人兼任的其他社会组织的职务。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7.主要学习经历:填写大学以上学习经历。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bCs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8.主要业绩：指工作中取得的突出成果、签署的主要业务报告、发表的主要论文、著作或研究课题等。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bCs/>
          <w:sz w:val="28"/>
          <w:szCs w:val="30"/>
        </w:rPr>
      </w:pPr>
      <w:r>
        <w:rPr>
          <w:rFonts w:hint="eastAsia" w:ascii="仿宋_GB2312" w:hAnsi="宋体" w:eastAsia="仿宋_GB2312" w:cs="Times New Roman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tbl>
      <w:tblPr>
        <w:tblStyle w:val="4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4"/>
        <w:gridCol w:w="14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固话：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称 及 职 务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3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30"/>
              </w:rPr>
              <w:t>主要业绩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贡</w:t>
            </w:r>
          </w:p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秘书长（会长）：</w:t>
            </w: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tabs>
          <w:tab w:val="left" w:pos="2412"/>
        </w:tabs>
        <w:spacing w:line="2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7"/>
    <w:rsid w:val="000B2EA7"/>
    <w:rsid w:val="007F3E7B"/>
    <w:rsid w:val="00AA51CA"/>
    <w:rsid w:val="00F66782"/>
    <w:rsid w:val="4DA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8303A-34BF-4324-BC11-57225E7A9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1470</Characters>
  <Lines>12</Lines>
  <Paragraphs>3</Paragraphs>
  <TotalTime>7</TotalTime>
  <ScaleCrop>false</ScaleCrop>
  <LinksUpToDate>false</LinksUpToDate>
  <CharactersWithSpaces>1724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2021-08-26T08:45:00Z</dcterms:created>
  <dc:creator>石磊</dc:creator>
  <cp:lastModifiedBy>菩提树</cp:lastModifiedBy>
  <cp:lastPrinted>2021-08-26T08:52:00Z</cp:lastPrinted>
  <dcterms:modified xsi:type="dcterms:W3CDTF">2021-08-30T02:02:48Z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48F58B47BB4241D5A3E540A62734A888</vt:lpwstr>
  </property>
</Properties>
</file>